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5677" w14:textId="34ECFB04" w:rsidR="0032794E" w:rsidRPr="0032794E" w:rsidRDefault="0032794E" w:rsidP="0032794E">
      <w:pPr>
        <w:jc w:val="center"/>
        <w:rPr>
          <w:rFonts w:ascii="Cambria" w:hAnsi="Cambria"/>
          <w:color w:val="1F497D"/>
        </w:rPr>
      </w:pPr>
      <w:r w:rsidRPr="0032794E">
        <w:rPr>
          <w:rFonts w:ascii="Cambria" w:hAnsi="Cambria"/>
          <w:noProof/>
          <w:color w:val="1F497D"/>
        </w:rPr>
        <w:drawing>
          <wp:inline distT="0" distB="0" distL="0" distR="0" wp14:anchorId="12A22579" wp14:editId="4D2524E7">
            <wp:extent cx="2609850" cy="1023347"/>
            <wp:effectExtent l="0" t="0" r="0" b="5715"/>
            <wp:docPr id="141516201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6201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7" cy="10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DEB2" w14:textId="03D0EFFF" w:rsidR="00107C3E" w:rsidRDefault="003E4F76" w:rsidP="00EB691A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/>
          <w:b/>
          <w:sz w:val="28"/>
          <w:szCs w:val="28"/>
          <w:u w:val="single"/>
        </w:rPr>
        <w:t>New Program Application</w:t>
      </w:r>
      <w:r w:rsidR="00107C3E"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4C0473C0" w14:textId="692C7FE0" w:rsidR="00F858BB" w:rsidRDefault="00F858BB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If any of the contact information below has changed, ensure that the IACBE has been properly notified</w:t>
      </w:r>
      <w:r w:rsidRPr="00263F5E">
        <w:rPr>
          <w:rFonts w:asciiTheme="minorHAnsi" w:eastAsia="Times New Roman" w:hAnsiTheme="minorHAnsi" w:cstheme="minorHAnsi"/>
        </w:rPr>
        <w:t xml:space="preserve">. </w:t>
      </w:r>
      <w:proofErr w:type="gramStart"/>
      <w:r>
        <w:rPr>
          <w:rFonts w:asciiTheme="minorHAnsi" w:eastAsia="Times New Roman" w:hAnsiTheme="minorHAnsi" w:cstheme="minorHAnsi"/>
        </w:rPr>
        <w:t>IACBE</w:t>
      </w:r>
      <w:proofErr w:type="gramEnd"/>
      <w:r>
        <w:rPr>
          <w:rFonts w:asciiTheme="minorHAnsi" w:eastAsia="Times New Roman" w:hAnsiTheme="minorHAnsi" w:cstheme="minorHAnsi"/>
        </w:rPr>
        <w:t xml:space="preserve"> Policy requires notification of contact changes within 30 days of the change. </w:t>
      </w:r>
      <w:r w:rsidRPr="00263F5E">
        <w:rPr>
          <w:rFonts w:asciiTheme="minorHAnsi" w:eastAsia="Times New Roman" w:hAnsiTheme="minorHAnsi" w:cstheme="minorHAnsi"/>
        </w:rPr>
        <w:t>Forms for reporting updated information are available at:</w:t>
      </w:r>
      <w:r w:rsidRPr="00263F5E">
        <w:rPr>
          <w:rFonts w:asciiTheme="minorHAnsi" w:hAnsiTheme="minorHAnsi" w:cstheme="minorHAnsi"/>
        </w:rPr>
        <w:t xml:space="preserve"> </w:t>
      </w:r>
      <w:hyperlink r:id="rId11" w:history="1">
        <w:r w:rsidRPr="00263F5E">
          <w:rPr>
            <w:rStyle w:val="Hyperlink"/>
            <w:rFonts w:asciiTheme="minorHAnsi" w:eastAsia="Times New Roman" w:hAnsiTheme="minorHAnsi" w:cstheme="minorHAnsi"/>
          </w:rPr>
          <w:t>http://iacbe.org/accreditation/compliance/</w:t>
        </w:r>
      </w:hyperlink>
      <w:r w:rsidRPr="00263F5E">
        <w:rPr>
          <w:rFonts w:asciiTheme="minorHAnsi" w:eastAsia="Times New Roman" w:hAnsiTheme="minorHAnsi" w:cstheme="minorHAnsi"/>
        </w:rPr>
        <w:t xml:space="preserve"> . If you are not sure of the </w:t>
      </w:r>
      <w:r w:rsidR="009318B4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nformation that is on file, contact the IACBE office at 913-631-3009.</w:t>
      </w:r>
    </w:p>
    <w:p w14:paraId="2C384254" w14:textId="77777777" w:rsidR="0032794E" w:rsidRDefault="0032794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E5DE836" w14:textId="77777777" w:rsidR="00F858BB" w:rsidRDefault="00F858BB" w:rsidP="0032794E">
      <w:pPr>
        <w:pBdr>
          <w:top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095CE258" w14:textId="61D974AC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Ins</w:t>
      </w:r>
      <w:r w:rsidR="00744E21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itution Name</w:t>
      </w:r>
      <w:r w:rsidR="00263F5E" w:rsidRPr="00263F5E">
        <w:rPr>
          <w:rFonts w:asciiTheme="minorHAnsi" w:eastAsia="Times New Roman" w:hAnsiTheme="minorHAnsi" w:cstheme="minorHAnsi"/>
        </w:rPr>
        <w:t xml:space="preserve"> and address</w:t>
      </w:r>
      <w:r w:rsidRPr="00263F5E">
        <w:rPr>
          <w:rFonts w:asciiTheme="minorHAnsi" w:eastAsia="Times New Roman" w:hAnsiTheme="minorHAnsi" w:cstheme="minorHAnsi"/>
        </w:rPr>
        <w:t>:</w:t>
      </w:r>
      <w:r w:rsidR="00744E21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323694E" w14:textId="77777777" w:rsidR="00570A19" w:rsidRDefault="00570A19" w:rsidP="00570A19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622EF67F" w14:textId="1DB2E5B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Primary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753043801"/>
          <w:placeholder>
            <w:docPart w:val="853CB498381C4FB8AC83748C79BC83A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3EB35ED9" w14:textId="308BCEA5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(IACBE’s main contact with the Institution)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50389971"/>
          <w:placeholder>
            <w:docPart w:val="DC2D27B30B9340938201465F88867B92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24A7637" w14:textId="77777777" w:rsidR="00570A19" w:rsidRPr="00263F5E" w:rsidRDefault="00F8082A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60976094"/>
          <w:placeholder>
            <w:docPart w:val="A6EED8848A334B3E9746FE4D7DF2BE32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04788289"/>
          <w:placeholder>
            <w:docPart w:val="7A292B0E23BE485085D4FA88663266DB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7DA5C51D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</w:p>
    <w:p w14:paraId="16E7888C" w14:textId="3B672FF6" w:rsidR="008410A0" w:rsidRPr="00263F5E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Individual to be Contacted Regarding this Application</w:t>
      </w:r>
      <w:r w:rsidR="002634D2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4B6E2FA9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999793"/>
          <w:placeholder>
            <w:docPart w:val="FBC087EEC93D44CB93CA2705FF171E4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5D274733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603249209"/>
          <w:placeholder>
            <w:docPart w:val="5EC9A7A710AA4107816C94D9CAB436C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712003658"/>
          <w:placeholder>
            <w:docPart w:val="DFDC807676EF4210A24D8CBD1288B94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6E36371" w14:textId="77777777" w:rsidR="008410A0" w:rsidRPr="00263F5E" w:rsidRDefault="008410A0" w:rsidP="008410A0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B640B15" w14:textId="32CFFD48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961390" w14:textId="53C7A94E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Please provide the following regarding the Academic Business Unit applying for accreditation of </w:t>
      </w:r>
      <w:r w:rsidR="00604616">
        <w:rPr>
          <w:rFonts w:asciiTheme="minorHAnsi" w:eastAsia="Times New Roman" w:hAnsiTheme="minorHAnsi" w:cstheme="minorHAnsi"/>
        </w:rPr>
        <w:t xml:space="preserve">new </w:t>
      </w:r>
      <w:r w:rsidRPr="00263F5E">
        <w:rPr>
          <w:rFonts w:asciiTheme="minorHAnsi" w:eastAsia="Times New Roman" w:hAnsiTheme="minorHAnsi" w:cstheme="minorHAnsi"/>
        </w:rPr>
        <w:t>business programs</w:t>
      </w:r>
      <w:r w:rsidR="00FB773A">
        <w:rPr>
          <w:rFonts w:asciiTheme="minorHAnsi" w:eastAsia="Times New Roman" w:hAnsiTheme="minorHAnsi" w:cstheme="minorHAnsi"/>
        </w:rPr>
        <w:t xml:space="preserve"> </w:t>
      </w:r>
      <w:r w:rsidR="00FB773A" w:rsidRPr="00FB773A">
        <w:rPr>
          <w:rFonts w:asciiTheme="minorHAnsi" w:eastAsia="Times New Roman" w:hAnsiTheme="minorHAnsi" w:cstheme="minorHAnsi"/>
          <w:sz w:val="18"/>
          <w:szCs w:val="18"/>
        </w:rPr>
        <w:t>(add more rows if needed)</w:t>
      </w:r>
      <w:r w:rsidRPr="00263F5E">
        <w:rPr>
          <w:rFonts w:asciiTheme="minorHAnsi" w:eastAsia="Times New Roman" w:hAnsiTheme="minorHAnsi" w:cstheme="minorHAnsi"/>
        </w:rPr>
        <w:t>:</w:t>
      </w:r>
    </w:p>
    <w:p w14:paraId="177935FC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018C0A4" w14:textId="1835BF9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Name of the Academic Business Unit: </w:t>
      </w:r>
      <w:sdt>
        <w:sdtPr>
          <w:rPr>
            <w:rFonts w:asciiTheme="minorHAnsi" w:eastAsia="Times New Roman" w:hAnsiTheme="minorHAnsi" w:cstheme="minorHAnsi"/>
          </w:rPr>
          <w:id w:val="-176807735"/>
          <w:placeholder>
            <w:docPart w:val="5A65453B0A7643FB98655074BD223B6C"/>
          </w:placeholder>
          <w:showingPlcHdr/>
        </w:sdtPr>
        <w:sdtEndPr/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70A320FA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350903" w14:textId="6996C74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75930294"/>
          <w:placeholder>
            <w:docPart w:val="7B5E3C0D8AC340628A21FA30FF869D2E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36A78B09" w14:textId="2D66B46B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50968848"/>
          <w:placeholder>
            <w:docPart w:val="BB1EF3C604E94F18A7AF0A852027F60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48DB508" w14:textId="77777777" w:rsidR="00263F5E" w:rsidRPr="00263F5E" w:rsidRDefault="00F8082A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645017901"/>
          <w:placeholder>
            <w:docPart w:val="B3C7725A57B5434CB1BE2646AD62FF1B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23710352"/>
          <w:placeholder>
            <w:docPart w:val="621FFAB3B85C45068B161B86000C0390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920787B" w14:textId="77777777" w:rsidR="00263F5E" w:rsidRPr="00263F5E" w:rsidRDefault="00263F5E" w:rsidP="008410A0">
      <w:pPr>
        <w:pBdr>
          <w:bottom w:val="double" w:sz="4" w:space="1" w:color="auto"/>
        </w:pBdr>
        <w:spacing w:after="80" w:line="240" w:lineRule="auto"/>
        <w:rPr>
          <w:rFonts w:asciiTheme="minorHAnsi" w:eastAsia="Times New Roman" w:hAnsiTheme="minorHAnsi" w:cstheme="minorHAnsi"/>
        </w:rPr>
      </w:pPr>
    </w:p>
    <w:p w14:paraId="6997F81C" w14:textId="77777777" w:rsidR="0032794E" w:rsidRDefault="0032794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EDC57B4" w14:textId="56DCA44D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Please select which type of </w:t>
      </w:r>
      <w:r w:rsidR="00604616">
        <w:rPr>
          <w:rFonts w:asciiTheme="minorHAnsi" w:eastAsia="Times New Roman" w:hAnsiTheme="minorHAnsi" w:cstheme="minorHAnsi"/>
        </w:rPr>
        <w:t xml:space="preserve">new program </w:t>
      </w:r>
      <w:r w:rsidRPr="00263F5E">
        <w:rPr>
          <w:rFonts w:asciiTheme="minorHAnsi" w:eastAsia="Times New Roman" w:hAnsiTheme="minorHAnsi" w:cstheme="minorHAnsi"/>
        </w:rPr>
        <w:t xml:space="preserve">you are applying for. </w:t>
      </w:r>
    </w:p>
    <w:p w14:paraId="2EC54E05" w14:textId="77777777" w:rsidR="00056D31" w:rsidRPr="00263F5E" w:rsidRDefault="00056D31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91114A" w14:textId="158EDCCA" w:rsidR="00EB691A" w:rsidRDefault="001F0E94" w:rsidP="00B9229F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</w:t>
      </w:r>
      <w:r w:rsidR="00A7400A" w:rsidRPr="00263F5E">
        <w:rPr>
          <w:rFonts w:asciiTheme="minorHAnsi" w:eastAsia="Times New Roman" w:hAnsiTheme="minorHAnsi" w:cstheme="minorHAnsi"/>
        </w:rPr>
        <w:t xml:space="preserve"> – </w:t>
      </w:r>
      <w:r w:rsidR="00B9229F">
        <w:rPr>
          <w:rFonts w:asciiTheme="minorHAnsi" w:eastAsia="Times New Roman" w:hAnsiTheme="minorHAnsi" w:cstheme="minorHAnsi"/>
        </w:rPr>
        <w:t xml:space="preserve">New </w:t>
      </w:r>
      <w:r w:rsidR="00604616">
        <w:rPr>
          <w:rFonts w:asciiTheme="minorHAnsi" w:eastAsia="Times New Roman" w:hAnsiTheme="minorHAnsi" w:cstheme="minorHAnsi"/>
        </w:rPr>
        <w:t>Degree-level program(s)</w:t>
      </w:r>
      <w:r w:rsidR="00A7400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6A58B9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78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E0A3E2" w14:textId="5299DAC9" w:rsidR="00B9229F" w:rsidRPr="00263F5E" w:rsidRDefault="00B9229F" w:rsidP="0032794E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(the business unit does not currently hold IACBE accreditation for a program at this degree level)</w:t>
      </w:r>
    </w:p>
    <w:p w14:paraId="36A88CDC" w14:textId="77777777" w:rsidR="00F8082A" w:rsidRPr="00263F5E" w:rsidRDefault="00F8082A" w:rsidP="00F8082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Addition of new Associate, Master, or Doctoral program(s)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6308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FEEF77" w14:textId="2ABF23F4" w:rsidR="00437B90" w:rsidRPr="00263F5E" w:rsidRDefault="00437B90" w:rsidP="00437B90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First-Time Accreditation – Certificate Program(s)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2399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F8F9A2" w14:textId="24B8DF51" w:rsidR="00B03C30" w:rsidRPr="00263F5E" w:rsidRDefault="00604616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bookmarkStart w:id="1" w:name="_Hlk162174855"/>
      <w:r>
        <w:rPr>
          <w:rFonts w:asciiTheme="minorHAnsi" w:eastAsia="Times New Roman" w:hAnsiTheme="minorHAnsi" w:cstheme="minorHAnsi"/>
        </w:rPr>
        <w:t>Addition of new Certificate program(s)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="00437B90">
        <w:rPr>
          <w:rFonts w:asciiTheme="minorHAnsi" w:eastAsia="Times New Roman" w:hAnsiTheme="minorHAnsi" w:cstheme="minorHAnsi"/>
        </w:rPr>
        <w:tab/>
      </w:r>
      <w:r w:rsidR="00B03C30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C30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bookmarkEnd w:id="1"/>
    <w:p w14:paraId="6E967C20" w14:textId="77777777" w:rsidR="00C73564" w:rsidRDefault="00C7356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</w:p>
    <w:p w14:paraId="045C4A14" w14:textId="77777777" w:rsidR="00C73564" w:rsidRDefault="00C7356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D6456C0" w14:textId="77777777" w:rsidR="0032794E" w:rsidRDefault="0032794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BDECA62" w14:textId="061637B9" w:rsidR="00B939E3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Provide the complete name </w:t>
      </w:r>
      <w:r w:rsidR="002C15D5" w:rsidRPr="00263F5E">
        <w:rPr>
          <w:rFonts w:asciiTheme="minorHAnsi" w:eastAsia="Times New Roman" w:hAnsiTheme="minorHAnsi" w:cstheme="minorHAnsi"/>
        </w:rPr>
        <w:t>as it</w:t>
      </w:r>
      <w:r w:rsidRPr="00263F5E">
        <w:rPr>
          <w:rFonts w:asciiTheme="minorHAnsi" w:eastAsia="Times New Roman" w:hAnsiTheme="minorHAnsi" w:cstheme="minorHAnsi"/>
        </w:rPr>
        <w:t xml:space="preserve"> appears on the transcript or diploma for each program </w:t>
      </w:r>
      <w:r w:rsidR="001414BA">
        <w:rPr>
          <w:rFonts w:asciiTheme="minorHAnsi" w:eastAsia="Times New Roman" w:hAnsiTheme="minorHAnsi" w:cstheme="minorHAnsi"/>
        </w:rPr>
        <w:t>to be reviewed for accreditation</w:t>
      </w:r>
      <w:r w:rsidRPr="00263F5E">
        <w:rPr>
          <w:rFonts w:asciiTheme="minorHAnsi" w:eastAsia="Times New Roman" w:hAnsiTheme="minorHAnsi" w:cstheme="minorHAnsi"/>
        </w:rPr>
        <w:t>. Include all concentrations, majors, etc</w:t>
      </w:r>
      <w:r w:rsidR="00746682" w:rsidRPr="00263F5E">
        <w:rPr>
          <w:rFonts w:asciiTheme="minorHAnsi" w:eastAsia="Times New Roman" w:hAnsiTheme="minorHAnsi" w:cstheme="minorHAnsi"/>
        </w:rPr>
        <w:t>.</w:t>
      </w:r>
      <w:r w:rsidRPr="00263F5E">
        <w:rPr>
          <w:rFonts w:asciiTheme="minorHAnsi" w:eastAsia="Times New Roman" w:hAnsiTheme="minorHAnsi" w:cstheme="minorHAnsi"/>
        </w:rPr>
        <w:t xml:space="preserve"> that are offered for each program (add rows as needed)</w:t>
      </w:r>
      <w:r w:rsidR="00C8454D" w:rsidRPr="00263F5E">
        <w:rPr>
          <w:rFonts w:asciiTheme="minorHAnsi" w:eastAsia="Times New Roman" w:hAnsiTheme="minorHAnsi" w:cstheme="minorHAnsi"/>
        </w:rPr>
        <w:t>.</w:t>
      </w:r>
      <w:r w:rsidR="00B939E3" w:rsidRPr="00263F5E">
        <w:rPr>
          <w:rFonts w:asciiTheme="minorHAnsi" w:eastAsia="Times New Roman" w:hAnsiTheme="minorHAnsi" w:cstheme="minorHAnsi"/>
        </w:rPr>
        <w:t xml:space="preserve"> </w:t>
      </w:r>
    </w:p>
    <w:p w14:paraId="129C3CB6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F31470" w:rsidRPr="00263F5E" w14:paraId="39CBE80C" w14:textId="78B9BF7D" w:rsidTr="00F31470">
        <w:trPr>
          <w:tblHeader/>
        </w:trPr>
        <w:tc>
          <w:tcPr>
            <w:tcW w:w="9895" w:type="dxa"/>
            <w:shd w:val="clear" w:color="auto" w:fill="D9E2F3" w:themeFill="accent1" w:themeFillTint="33"/>
          </w:tcPr>
          <w:p w14:paraId="0ED1C7C5" w14:textId="2C390BAE" w:rsidR="00F31470" w:rsidRPr="00263F5E" w:rsidRDefault="00F31470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 of Business Program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(s)</w:t>
            </w:r>
          </w:p>
        </w:tc>
      </w:tr>
      <w:tr w:rsidR="00F31470" w:rsidRPr="00263F5E" w14:paraId="3B911703" w14:textId="18D4185F" w:rsidTr="00F31470">
        <w:tc>
          <w:tcPr>
            <w:tcW w:w="9895" w:type="dxa"/>
          </w:tcPr>
          <w:p w14:paraId="5E91ED73" w14:textId="77777777" w:rsidR="00F31470" w:rsidRPr="00263F5E" w:rsidRDefault="00F31470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31470" w:rsidRPr="00263F5E" w14:paraId="1B0E5128" w14:textId="73DED699" w:rsidTr="00F31470">
        <w:tc>
          <w:tcPr>
            <w:tcW w:w="9895" w:type="dxa"/>
          </w:tcPr>
          <w:p w14:paraId="482C9892" w14:textId="77777777" w:rsidR="00F31470" w:rsidRPr="00263F5E" w:rsidRDefault="00F31470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31470" w:rsidRPr="00263F5E" w14:paraId="11E6A086" w14:textId="752066C4" w:rsidTr="00F31470">
        <w:tc>
          <w:tcPr>
            <w:tcW w:w="9895" w:type="dxa"/>
          </w:tcPr>
          <w:p w14:paraId="0F4C39AF" w14:textId="77777777" w:rsidR="00F31470" w:rsidRPr="00263F5E" w:rsidRDefault="00F31470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EB3BCE2" w14:textId="6F34E0AD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0E4F7C6" w14:textId="12E8D673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Will </w:t>
      </w:r>
      <w:r w:rsidR="00776B69" w:rsidRPr="00263F5E">
        <w:rPr>
          <w:rFonts w:asciiTheme="minorHAnsi" w:eastAsia="Times New Roman" w:hAnsiTheme="minorHAnsi" w:cstheme="minorHAnsi"/>
        </w:rPr>
        <w:t>each program included in the application have at least one set of graduates</w:t>
      </w:r>
      <w:r w:rsidRPr="00263F5E">
        <w:rPr>
          <w:rFonts w:asciiTheme="minorHAnsi" w:eastAsia="Times New Roman" w:hAnsiTheme="minorHAnsi" w:cstheme="minorHAnsi"/>
        </w:rPr>
        <w:t xml:space="preserve"> by the </w:t>
      </w:r>
      <w:r w:rsidR="003E4F76">
        <w:rPr>
          <w:rFonts w:asciiTheme="minorHAnsi" w:eastAsia="Times New Roman" w:hAnsiTheme="minorHAnsi" w:cstheme="minorHAnsi"/>
        </w:rPr>
        <w:t>time of Self-Study submission</w:t>
      </w:r>
      <w:r w:rsidR="00776B69" w:rsidRPr="00263F5E">
        <w:rPr>
          <w:rFonts w:asciiTheme="minorHAnsi" w:eastAsia="Times New Roman" w:hAnsiTheme="minorHAnsi" w:cstheme="minorHAnsi"/>
        </w:rPr>
        <w:t>?</w:t>
      </w:r>
      <w:r w:rsidR="00776B69" w:rsidRPr="00263F5E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  <w:t xml:space="preserve"> 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69DACFC" w14:textId="77777777" w:rsidR="0032794E" w:rsidRPr="00263F5E" w:rsidRDefault="0032794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7CD6E7F" w14:textId="6861066D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 evidence that</w:t>
      </w:r>
      <w:r w:rsidR="00F7396C" w:rsidRPr="00263F5E">
        <w:rPr>
          <w:rFonts w:asciiTheme="minorHAnsi" w:eastAsia="Times New Roman" w:hAnsiTheme="minorHAnsi" w:cstheme="minorHAnsi"/>
        </w:rPr>
        <w:t xml:space="preserve"> the</w:t>
      </w:r>
      <w:r w:rsidR="00F7396C" w:rsidRPr="00263F5E">
        <w:rPr>
          <w:rFonts w:asciiTheme="minorHAnsi" w:hAnsiTheme="minorHAnsi" w:cstheme="minorHAnsi"/>
        </w:rPr>
        <w:t xml:space="preserve"> </w:t>
      </w:r>
      <w:r w:rsidR="00F7396C" w:rsidRPr="00263F5E">
        <w:rPr>
          <w:rFonts w:asciiTheme="minorHAnsi" w:eastAsia="Times New Roman" w:hAnsiTheme="minorHAnsi" w:cstheme="minorHAnsi"/>
        </w:rPr>
        <w:t>institution has current institutional accreditation/recognition from a recognized institutional accrediting agency, or from the recognition agency appropriate to its geographic region, and that it is approved to confer degrees as listed above. T</w:t>
      </w:r>
      <w:r w:rsidRPr="00263F5E">
        <w:rPr>
          <w:rFonts w:asciiTheme="minorHAnsi" w:eastAsia="Times New Roman" w:hAnsiTheme="minorHAnsi" w:cstheme="minorHAnsi"/>
        </w:rPr>
        <w:t xml:space="preserve">his accreditation/recognition </w:t>
      </w:r>
      <w:r w:rsidR="00F7396C" w:rsidRPr="00263F5E">
        <w:rPr>
          <w:rFonts w:asciiTheme="minorHAnsi" w:eastAsia="Times New Roman" w:hAnsiTheme="minorHAnsi" w:cstheme="minorHAnsi"/>
        </w:rPr>
        <w:t>must be</w:t>
      </w:r>
      <w:r w:rsidRPr="00263F5E">
        <w:rPr>
          <w:rFonts w:asciiTheme="minorHAnsi" w:eastAsia="Times New Roman" w:hAnsiTheme="minorHAnsi" w:cstheme="minorHAnsi"/>
        </w:rPr>
        <w:t xml:space="preserve"> current and in good standing. 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7F14E5AF" w14:textId="0C40E1A5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br/>
      </w:r>
      <w:r w:rsidRPr="001414BA">
        <w:rPr>
          <w:rFonts w:asciiTheme="minorHAnsi" w:eastAsia="Times New Roman" w:hAnsiTheme="minorHAnsi" w:cstheme="minorHAnsi"/>
          <w:b/>
          <w:bCs/>
        </w:rPr>
        <w:t xml:space="preserve">Link to </w:t>
      </w:r>
      <w:r w:rsidR="0002195F" w:rsidRPr="001414BA">
        <w:rPr>
          <w:rFonts w:asciiTheme="minorHAnsi" w:eastAsia="Times New Roman" w:hAnsiTheme="minorHAnsi" w:cstheme="minorHAnsi"/>
          <w:b/>
          <w:bCs/>
        </w:rPr>
        <w:t>recognition agency’s</w:t>
      </w:r>
      <w:r w:rsidRPr="001414BA">
        <w:rPr>
          <w:rFonts w:asciiTheme="minorHAnsi" w:eastAsia="Times New Roman" w:hAnsiTheme="minorHAnsi" w:cstheme="minorHAnsi"/>
          <w:b/>
          <w:bCs/>
        </w:rPr>
        <w:t xml:space="preserve"> website</w:t>
      </w:r>
      <w:r w:rsidR="0002195F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51600385"/>
          <w:placeholder>
            <w:docPart w:val="D9A6A1F462864B5A883932D5182D4892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Website Address</w:t>
          </w:r>
        </w:sdtContent>
      </w:sdt>
    </w:p>
    <w:p w14:paraId="74BA8A76" w14:textId="77777777" w:rsidR="00776B69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63C53" w14:textId="77777777" w:rsidR="0032794E" w:rsidRPr="00263F5E" w:rsidRDefault="0032794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215FF" w14:textId="2A1DA93D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</w:t>
      </w:r>
      <w:r w:rsidR="003B15C8" w:rsidRPr="00263F5E">
        <w:rPr>
          <w:rFonts w:asciiTheme="minorHAnsi" w:eastAsia="Times New Roman" w:hAnsiTheme="minorHAnsi" w:cstheme="minorHAnsi"/>
        </w:rPr>
        <w:t xml:space="preserve"> the name and address of each location that offers any of the </w:t>
      </w:r>
      <w:r w:rsidRPr="00263F5E">
        <w:rPr>
          <w:rFonts w:asciiTheme="minorHAnsi" w:eastAsia="Times New Roman" w:hAnsiTheme="minorHAnsi" w:cstheme="minorHAnsi"/>
        </w:rPr>
        <w:t>programs listed above</w:t>
      </w:r>
      <w:r w:rsidR="003B15C8" w:rsidRPr="00263F5E">
        <w:rPr>
          <w:rFonts w:asciiTheme="minorHAnsi" w:eastAsia="Times New Roman" w:hAnsiTheme="minorHAnsi" w:cstheme="minorHAnsi"/>
        </w:rPr>
        <w:t xml:space="preserve">. </w:t>
      </w:r>
    </w:p>
    <w:p w14:paraId="2DF2C70E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07C3E" w:rsidRPr="00263F5E" w14:paraId="0BFA3D62" w14:textId="77777777" w:rsidTr="00844020">
        <w:tc>
          <w:tcPr>
            <w:tcW w:w="4495" w:type="dxa"/>
            <w:shd w:val="clear" w:color="auto" w:fill="D9E2F3" w:themeFill="accent1" w:themeFillTint="33"/>
          </w:tcPr>
          <w:p w14:paraId="55CB41BF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71A618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263F5E" w14:paraId="3C73A9A5" w14:textId="77777777" w:rsidTr="00844020">
        <w:tc>
          <w:tcPr>
            <w:tcW w:w="4495" w:type="dxa"/>
          </w:tcPr>
          <w:p w14:paraId="1A119393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F572002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74037629" w14:textId="77777777" w:rsidTr="00844020">
        <w:tc>
          <w:tcPr>
            <w:tcW w:w="4495" w:type="dxa"/>
          </w:tcPr>
          <w:p w14:paraId="3C3FEC45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B57D7E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21123471" w14:textId="77777777" w:rsidTr="00844020">
        <w:tc>
          <w:tcPr>
            <w:tcW w:w="4495" w:type="dxa"/>
          </w:tcPr>
          <w:p w14:paraId="43D905CB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C023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5F106A" w14:textId="77777777" w:rsidR="008143DB" w:rsidRPr="00263F5E" w:rsidRDefault="008143D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E9985F1" w14:textId="26E47BA6" w:rsidR="00107C3E" w:rsidRPr="00263F5E" w:rsidRDefault="00954A6E" w:rsidP="00EB691A">
      <w:pPr>
        <w:pBdr>
          <w:top w:val="thinThick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Submission of this application </w:t>
      </w:r>
      <w:r w:rsidR="00107C3E" w:rsidRPr="00263F5E">
        <w:rPr>
          <w:rFonts w:asciiTheme="minorHAnsi" w:eastAsia="Times New Roman" w:hAnsiTheme="minorHAnsi" w:cstheme="minorHAnsi"/>
        </w:rPr>
        <w:t>affirm</w:t>
      </w:r>
      <w:r w:rsidRPr="00263F5E">
        <w:rPr>
          <w:rFonts w:asciiTheme="minorHAnsi" w:eastAsia="Times New Roman" w:hAnsiTheme="minorHAnsi" w:cstheme="minorHAnsi"/>
        </w:rPr>
        <w:t>s</w:t>
      </w:r>
      <w:r w:rsidR="00107C3E" w:rsidRPr="00263F5E">
        <w:rPr>
          <w:rFonts w:asciiTheme="minorHAnsi" w:eastAsia="Times New Roman" w:hAnsiTheme="minorHAnsi" w:cstheme="minorHAnsi"/>
        </w:rPr>
        <w:t xml:space="preserve"> our commitment to abide by the IACBE’s </w:t>
      </w:r>
      <w:r w:rsidR="001D6E78" w:rsidRPr="00263F5E">
        <w:rPr>
          <w:rFonts w:asciiTheme="minorHAnsi" w:eastAsia="Times New Roman" w:hAnsiTheme="minorHAnsi" w:cstheme="minorHAnsi"/>
        </w:rPr>
        <w:t>A</w:t>
      </w:r>
      <w:r w:rsidR="00107C3E" w:rsidRPr="00263F5E">
        <w:rPr>
          <w:rFonts w:asciiTheme="minorHAnsi" w:eastAsia="Times New Roman" w:hAnsiTheme="minorHAnsi" w:cstheme="minorHAnsi"/>
        </w:rPr>
        <w:t xml:space="preserve">ccreditation </w:t>
      </w:r>
      <w:r w:rsidR="001D6E78" w:rsidRPr="00263F5E">
        <w:rPr>
          <w:rFonts w:asciiTheme="minorHAnsi" w:eastAsia="Times New Roman" w:hAnsiTheme="minorHAnsi" w:cstheme="minorHAnsi"/>
        </w:rPr>
        <w:t xml:space="preserve">Principles, </w:t>
      </w:r>
      <w:proofErr w:type="gramStart"/>
      <w:r w:rsidR="00107C3E" w:rsidRPr="00263F5E">
        <w:rPr>
          <w:rFonts w:asciiTheme="minorHAnsi" w:eastAsia="Times New Roman" w:hAnsiTheme="minorHAnsi" w:cstheme="minorHAnsi"/>
        </w:rPr>
        <w:t>policies</w:t>
      </w:r>
      <w:proofErr w:type="gramEnd"/>
      <w:r w:rsidR="00107C3E" w:rsidRPr="00263F5E">
        <w:rPr>
          <w:rFonts w:asciiTheme="minorHAnsi" w:eastAsia="Times New Roman" w:hAnsiTheme="minorHAnsi" w:cstheme="minorHAnsi"/>
        </w:rPr>
        <w:t xml:space="preserve"> and procedures and to attaining and maintaining excellence in business education.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3A3C8DF9" w14:textId="401F495F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301BE95" w14:textId="03CE5F76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7396C">
        <w:rPr>
          <w:rFonts w:asciiTheme="minorHAnsi" w:eastAsia="Times New Roman" w:hAnsiTheme="minorHAnsi" w:cstheme="minorHAnsi"/>
        </w:rPr>
        <w:t>Name &amp; title: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="0002195F">
        <w:rPr>
          <w:rFonts w:asciiTheme="minorHAnsi" w:eastAsia="Times New Roman" w:hAnsiTheme="minorHAnsi" w:cstheme="minorHAnsi"/>
        </w:rPr>
        <w:t xml:space="preserve"> </w:t>
      </w:r>
      <w:r w:rsidRPr="00F7396C">
        <w:rPr>
          <w:rFonts w:asciiTheme="minorHAnsi" w:eastAsia="Times New Roman" w:hAnsiTheme="minorHAnsi" w:cstheme="minorHAnsi"/>
        </w:rPr>
        <w:t>Date: _________________</w:t>
      </w:r>
    </w:p>
    <w:p w14:paraId="24F94F3E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61D3C5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F7396C">
        <w:rPr>
          <w:rFonts w:asciiTheme="minorHAnsi" w:eastAsia="Times New Roman" w:hAnsiTheme="minorHAnsi" w:cstheme="minorHAnsi"/>
        </w:rPr>
        <w:t>Signature: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</w:p>
    <w:p w14:paraId="7004286F" w14:textId="77777777" w:rsidR="007C2F6E" w:rsidRPr="00263F5E" w:rsidRDefault="007C2F6E" w:rsidP="00EB691A">
      <w:pPr>
        <w:pBdr>
          <w:bottom w:val="thickThin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79940ADE" w14:textId="77777777" w:rsidR="001414BA" w:rsidRDefault="001414BA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</w:p>
    <w:p w14:paraId="2B5B79BA" w14:textId="0F2E2D7F" w:rsidR="00AA6A61" w:rsidRPr="001414BA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1414BA">
        <w:rPr>
          <w:rFonts w:asciiTheme="minorHAnsi" w:eastAsia="Times New Roman" w:hAnsiTheme="minorHAnsi" w:cstheme="minorHAnsi"/>
          <w:b/>
          <w:bCs/>
          <w:u w:val="single"/>
        </w:rPr>
        <w:t>Submission I</w:t>
      </w:r>
      <w:r w:rsidR="001414BA">
        <w:rPr>
          <w:rFonts w:asciiTheme="minorHAnsi" w:eastAsia="Times New Roman" w:hAnsiTheme="minorHAnsi" w:cstheme="minorHAnsi"/>
          <w:b/>
          <w:bCs/>
          <w:u w:val="single"/>
        </w:rPr>
        <w:t>nstructions</w:t>
      </w:r>
    </w:p>
    <w:p w14:paraId="75BB0261" w14:textId="0E01B33C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Submit</w:t>
      </w:r>
      <w:r w:rsidR="00107C3E" w:rsidRPr="00263F5E">
        <w:rPr>
          <w:rFonts w:asciiTheme="minorHAnsi" w:eastAsia="Times New Roman" w:hAnsiTheme="minorHAnsi" w:cstheme="minorHAnsi"/>
        </w:rPr>
        <w:t xml:space="preserve"> the application and all supporting </w:t>
      </w:r>
      <w:r w:rsidR="001414BA">
        <w:rPr>
          <w:rFonts w:asciiTheme="minorHAnsi" w:eastAsia="Times New Roman" w:hAnsiTheme="minorHAnsi" w:cstheme="minorHAnsi"/>
        </w:rPr>
        <w:t>documentation</w:t>
      </w:r>
      <w:r w:rsidRPr="00263F5E">
        <w:rPr>
          <w:rFonts w:asciiTheme="minorHAnsi" w:eastAsia="Times New Roman" w:hAnsiTheme="minorHAnsi" w:cstheme="minorHAnsi"/>
        </w:rPr>
        <w:t xml:space="preserve"> to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hyperlink r:id="rId12" w:history="1">
        <w:r w:rsidR="00107C3E" w:rsidRPr="00263F5E">
          <w:rPr>
            <w:rFonts w:asciiTheme="minorHAnsi" w:eastAsia="Times New Roman" w:hAnsiTheme="minorHAnsi" w:cstheme="minorHAnsi"/>
            <w:color w:val="0000FF"/>
            <w:u w:val="single"/>
          </w:rPr>
          <w:t>iacbe@iacbe.org</w:t>
        </w:r>
      </w:hyperlink>
      <w:r w:rsidR="00107C3E" w:rsidRPr="00263F5E">
        <w:rPr>
          <w:rFonts w:asciiTheme="minorHAnsi" w:eastAsia="Times New Roman" w:hAnsiTheme="minorHAnsi" w:cstheme="minorHAnsi"/>
        </w:rPr>
        <w:t xml:space="preserve"> </w:t>
      </w:r>
      <w:bookmarkEnd w:id="0"/>
    </w:p>
    <w:p w14:paraId="2E7E165A" w14:textId="474A4FE1" w:rsidR="001414BA" w:rsidRDefault="00D134B3" w:rsidP="0002195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receipt and review of this application and supporting documentation, an</w:t>
      </w:r>
      <w:r w:rsidR="001414BA">
        <w:rPr>
          <w:rFonts w:asciiTheme="minorHAnsi" w:hAnsiTheme="minorHAnsi" w:cstheme="minorHAnsi"/>
        </w:rPr>
        <w:t xml:space="preserve"> invoice for the corresponding application fee will be sent </w:t>
      </w:r>
      <w:r>
        <w:rPr>
          <w:rFonts w:asciiTheme="minorHAnsi" w:hAnsiTheme="minorHAnsi" w:cstheme="minorHAnsi"/>
        </w:rPr>
        <w:t>to the Primary Representative noted above.</w:t>
      </w:r>
    </w:p>
    <w:p w14:paraId="3DAEDC73" w14:textId="77777777" w:rsidR="00D134B3" w:rsidRPr="00263F5E" w:rsidRDefault="00D134B3">
      <w:pPr>
        <w:spacing w:after="0" w:line="240" w:lineRule="auto"/>
        <w:rPr>
          <w:rFonts w:asciiTheme="minorHAnsi" w:hAnsiTheme="minorHAnsi" w:cstheme="minorHAnsi"/>
        </w:rPr>
      </w:pPr>
    </w:p>
    <w:sectPr w:rsidR="00D134B3" w:rsidRPr="00263F5E" w:rsidSect="001D6E78">
      <w:footerReference w:type="default" r:id="rId13"/>
      <w:footerReference w:type="first" r:id="rId14"/>
      <w:pgSz w:w="12240" w:h="15840" w:code="1"/>
      <w:pgMar w:top="720" w:right="1152" w:bottom="720" w:left="1152" w:header="72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E7C" w14:textId="77777777" w:rsidR="00585255" w:rsidRDefault="00585255">
      <w:r>
        <w:separator/>
      </w:r>
    </w:p>
  </w:endnote>
  <w:endnote w:type="continuationSeparator" w:id="0">
    <w:p w14:paraId="38F850D3" w14:textId="77777777" w:rsidR="00585255" w:rsidRDefault="005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7D50CB4E" w:rsidR="00957358" w:rsidRPr="003E4F76" w:rsidRDefault="003E4F76" w:rsidP="003E4F76">
        <w:pPr>
          <w:pStyle w:val="Footer"/>
          <w:ind w:left="0"/>
          <w:rPr>
            <w:rFonts w:asciiTheme="minorHAnsi" w:hAnsiTheme="minorHAnsi" w:cstheme="minorHAnsi"/>
            <w:sz w:val="18"/>
            <w:szCs w:val="18"/>
          </w:rPr>
        </w:pPr>
        <w:r w:rsidRPr="003E4F76">
          <w:rPr>
            <w:rFonts w:asciiTheme="minorHAnsi" w:hAnsiTheme="minorHAnsi" w:cstheme="minorHAnsi"/>
            <w:sz w:val="18"/>
            <w:szCs w:val="18"/>
          </w:rPr>
          <w:t xml:space="preserve">New Program </w:t>
        </w:r>
        <w:r>
          <w:rPr>
            <w:rFonts w:asciiTheme="minorHAnsi" w:hAnsiTheme="minorHAnsi" w:cstheme="minorHAnsi"/>
            <w:sz w:val="18"/>
            <w:szCs w:val="18"/>
          </w:rPr>
          <w:t>Application</w:t>
        </w:r>
        <w:r>
          <w:rPr>
            <w:rFonts w:asciiTheme="minorHAnsi" w:hAnsiTheme="minorHAnsi" w:cstheme="minorHAnsi"/>
            <w:sz w:val="18"/>
            <w:szCs w:val="18"/>
          </w:rPr>
          <w:tab/>
        </w:r>
        <w:r w:rsidRPr="003E4F76">
          <w:rPr>
            <w:rFonts w:asciiTheme="minorHAnsi" w:hAnsiTheme="minorHAnsi" w:cstheme="minorHAnsi"/>
            <w:sz w:val="18"/>
            <w:szCs w:val="18"/>
          </w:rPr>
          <w:tab/>
        </w:r>
        <w:r w:rsidRPr="003E4F76">
          <w:rPr>
            <w:rFonts w:asciiTheme="minorHAnsi" w:hAnsiTheme="minorHAnsi" w:cstheme="minorHAnsi"/>
            <w:sz w:val="18"/>
            <w:szCs w:val="18"/>
          </w:rPr>
          <w:tab/>
        </w:r>
        <w:r w:rsidR="002634D2" w:rsidRPr="003E4F76">
          <w:rPr>
            <w:rFonts w:asciiTheme="minorHAnsi" w:hAnsiTheme="minorHAnsi" w:cstheme="minorHAnsi"/>
            <w:noProof/>
            <w:sz w:val="18"/>
            <w:szCs w:val="18"/>
          </w:rPr>
          <w:t>202</w:t>
        </w:r>
        <w:r w:rsidR="002C6716" w:rsidRPr="003E4F76">
          <w:rPr>
            <w:rFonts w:asciiTheme="minorHAnsi" w:hAnsiTheme="minorHAnsi" w:cstheme="minorHAnsi"/>
            <w:noProof/>
            <w:sz w:val="18"/>
            <w:szCs w:val="18"/>
          </w:rPr>
          <w:t>4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571DA9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8BA" w14:textId="77777777" w:rsidR="00585255" w:rsidRDefault="00585255">
      <w:r>
        <w:separator/>
      </w:r>
    </w:p>
  </w:footnote>
  <w:footnote w:type="continuationSeparator" w:id="0">
    <w:p w14:paraId="44901293" w14:textId="77777777" w:rsidR="00585255" w:rsidRDefault="0058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0DE"/>
    <w:multiLevelType w:val="hybridMultilevel"/>
    <w:tmpl w:val="F01AE016"/>
    <w:lvl w:ilvl="0" w:tplc="9412DA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144927885">
    <w:abstractNumId w:val="1"/>
  </w:num>
  <w:num w:numId="2" w16cid:durableId="798954702">
    <w:abstractNumId w:val="2"/>
  </w:num>
  <w:num w:numId="3" w16cid:durableId="202180740">
    <w:abstractNumId w:val="3"/>
  </w:num>
  <w:num w:numId="4" w16cid:durableId="31125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2195F"/>
    <w:rsid w:val="00025B70"/>
    <w:rsid w:val="00055721"/>
    <w:rsid w:val="00056D31"/>
    <w:rsid w:val="000A79B5"/>
    <w:rsid w:val="000D70B6"/>
    <w:rsid w:val="00103117"/>
    <w:rsid w:val="00107C3E"/>
    <w:rsid w:val="001414BA"/>
    <w:rsid w:val="0014378B"/>
    <w:rsid w:val="00170477"/>
    <w:rsid w:val="00195205"/>
    <w:rsid w:val="001D6E78"/>
    <w:rsid w:val="001F0E94"/>
    <w:rsid w:val="00221B6D"/>
    <w:rsid w:val="002634D2"/>
    <w:rsid w:val="00263F5E"/>
    <w:rsid w:val="002A4C0B"/>
    <w:rsid w:val="002C15D5"/>
    <w:rsid w:val="002C6716"/>
    <w:rsid w:val="0032794E"/>
    <w:rsid w:val="00387E2B"/>
    <w:rsid w:val="003B0934"/>
    <w:rsid w:val="003B15C8"/>
    <w:rsid w:val="003E4F76"/>
    <w:rsid w:val="00437B90"/>
    <w:rsid w:val="004802B0"/>
    <w:rsid w:val="005231D9"/>
    <w:rsid w:val="00570A19"/>
    <w:rsid w:val="00571DA9"/>
    <w:rsid w:val="00585255"/>
    <w:rsid w:val="0059495F"/>
    <w:rsid w:val="00604616"/>
    <w:rsid w:val="00630DDE"/>
    <w:rsid w:val="00665611"/>
    <w:rsid w:val="006A58B9"/>
    <w:rsid w:val="006D21BF"/>
    <w:rsid w:val="007014CD"/>
    <w:rsid w:val="00744E21"/>
    <w:rsid w:val="00746682"/>
    <w:rsid w:val="00776B69"/>
    <w:rsid w:val="007A193A"/>
    <w:rsid w:val="007C2F6E"/>
    <w:rsid w:val="007E1F08"/>
    <w:rsid w:val="007E206A"/>
    <w:rsid w:val="008143DB"/>
    <w:rsid w:val="008410A0"/>
    <w:rsid w:val="00844020"/>
    <w:rsid w:val="008606B7"/>
    <w:rsid w:val="009104CB"/>
    <w:rsid w:val="009318B4"/>
    <w:rsid w:val="00941920"/>
    <w:rsid w:val="00954A6E"/>
    <w:rsid w:val="00957358"/>
    <w:rsid w:val="00980B04"/>
    <w:rsid w:val="00990989"/>
    <w:rsid w:val="009D0CCF"/>
    <w:rsid w:val="009E7DA6"/>
    <w:rsid w:val="009F6447"/>
    <w:rsid w:val="00A53D7B"/>
    <w:rsid w:val="00A7400A"/>
    <w:rsid w:val="00AA6A61"/>
    <w:rsid w:val="00AF25D0"/>
    <w:rsid w:val="00B03C30"/>
    <w:rsid w:val="00B141E3"/>
    <w:rsid w:val="00B25A96"/>
    <w:rsid w:val="00B9229F"/>
    <w:rsid w:val="00B939E3"/>
    <w:rsid w:val="00C517BC"/>
    <w:rsid w:val="00C70371"/>
    <w:rsid w:val="00C73564"/>
    <w:rsid w:val="00C8454D"/>
    <w:rsid w:val="00C90D98"/>
    <w:rsid w:val="00D134B3"/>
    <w:rsid w:val="00E32ABF"/>
    <w:rsid w:val="00E8614B"/>
    <w:rsid w:val="00EB12F7"/>
    <w:rsid w:val="00EB691A"/>
    <w:rsid w:val="00F31470"/>
    <w:rsid w:val="00F337C6"/>
    <w:rsid w:val="00F57750"/>
    <w:rsid w:val="00F7396C"/>
    <w:rsid w:val="00F8082A"/>
    <w:rsid w:val="00F858BB"/>
    <w:rsid w:val="00F91E78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cbe@iacb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acbe.org/accreditation/complian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953CAB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A65453B0A7643FB98655074BD22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B3E5-C3AE-44D5-A6C9-1F0C395189BB}"/>
      </w:docPartPr>
      <w:docPartBody>
        <w:p w:rsidR="00773E3B" w:rsidRDefault="00C35C18" w:rsidP="00C35C18">
          <w:pPr>
            <w:pStyle w:val="5A65453B0A7643FB98655074BD223B6C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7B5E3C0D8AC340628A21FA30FF86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07FA-2E15-48A8-9679-5EDA2E02BB00}"/>
      </w:docPartPr>
      <w:docPartBody>
        <w:p w:rsidR="00773E3B" w:rsidRDefault="00C35C18" w:rsidP="00C35C18">
          <w:pPr>
            <w:pStyle w:val="7B5E3C0D8AC340628A21FA30FF869D2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B1EF3C604E94F18A7AF0A852027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2BDF-B19D-4313-8350-29405A907E83}"/>
      </w:docPartPr>
      <w:docPartBody>
        <w:p w:rsidR="00773E3B" w:rsidRDefault="00C35C18" w:rsidP="00C35C18">
          <w:pPr>
            <w:pStyle w:val="BB1EF3C604E94F18A7AF0A852027F600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3C7725A57B5434CB1BE2646AD62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1BA0-17E0-4C87-B7FF-DAD7E28AF3B9}"/>
      </w:docPartPr>
      <w:docPartBody>
        <w:p w:rsidR="00773E3B" w:rsidRDefault="00C35C18" w:rsidP="00C35C18">
          <w:pPr>
            <w:pStyle w:val="B3C7725A57B5434CB1BE2646AD62FF1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21FFAB3B85C45068B161B86000C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E3EF-24E7-48CF-B95F-D16917092B01}"/>
      </w:docPartPr>
      <w:docPartBody>
        <w:p w:rsidR="00773E3B" w:rsidRDefault="00C35C18" w:rsidP="00C35C18">
          <w:pPr>
            <w:pStyle w:val="621FFAB3B85C45068B161B86000C03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853CB498381C4FB8AC83748C79BC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4D9-95BA-4120-AC1A-8F016BD40159}"/>
      </w:docPartPr>
      <w:docPartBody>
        <w:p w:rsidR="00EF2FB7" w:rsidRDefault="00773E3B" w:rsidP="00773E3B">
          <w:pPr>
            <w:pStyle w:val="853CB498381C4FB8AC83748C79BC83A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C2D27B30B9340938201465F8886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68F3-6BD1-4BFC-82C3-7D244A50EF36}"/>
      </w:docPartPr>
      <w:docPartBody>
        <w:p w:rsidR="00EF2FB7" w:rsidRDefault="00773E3B" w:rsidP="00773E3B">
          <w:pPr>
            <w:pStyle w:val="DC2D27B30B9340938201465F88867B92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A6EED8848A334B3E9746FE4D7DF2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67D-C4ED-4699-AF81-874632AE4634}"/>
      </w:docPartPr>
      <w:docPartBody>
        <w:p w:rsidR="00EF2FB7" w:rsidRDefault="00773E3B" w:rsidP="00773E3B">
          <w:pPr>
            <w:pStyle w:val="A6EED8848A334B3E9746FE4D7DF2BE3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A292B0E23BE485085D4FA886632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AC0E-DC4F-4CA3-95BB-E6345840DE6A}"/>
      </w:docPartPr>
      <w:docPartBody>
        <w:p w:rsidR="00EF2FB7" w:rsidRDefault="00773E3B" w:rsidP="00773E3B">
          <w:pPr>
            <w:pStyle w:val="7A292B0E23BE485085D4FA88663266D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BC087EEC93D44CB93CA2705FF17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062-B1F5-4AC8-B8D9-F01CE02A6D9D}"/>
      </w:docPartPr>
      <w:docPartBody>
        <w:p w:rsidR="00EF2FB7" w:rsidRDefault="00773E3B" w:rsidP="00773E3B">
          <w:pPr>
            <w:pStyle w:val="FBC087EEC93D44CB93CA2705FF171E4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EC9A7A710AA4107816C94D9CAB4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5B41-E2E5-45A8-9101-0757AFC62CC9}"/>
      </w:docPartPr>
      <w:docPartBody>
        <w:p w:rsidR="00EF2FB7" w:rsidRDefault="00773E3B" w:rsidP="00773E3B">
          <w:pPr>
            <w:pStyle w:val="5EC9A7A710AA4107816C94D9CAB436C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FDC807676EF4210A24D8CBD1288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66F3-93C4-43C3-8E52-8318E6C3B6D0}"/>
      </w:docPartPr>
      <w:docPartBody>
        <w:p w:rsidR="00EF2FB7" w:rsidRDefault="00773E3B" w:rsidP="00773E3B">
          <w:pPr>
            <w:pStyle w:val="DFDC807676EF4210A24D8CBD1288B94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251017"/>
    <w:rsid w:val="00415393"/>
    <w:rsid w:val="0042107D"/>
    <w:rsid w:val="0054025C"/>
    <w:rsid w:val="00562183"/>
    <w:rsid w:val="00586891"/>
    <w:rsid w:val="006E3652"/>
    <w:rsid w:val="00773E3B"/>
    <w:rsid w:val="008F036D"/>
    <w:rsid w:val="0095081C"/>
    <w:rsid w:val="00953CAB"/>
    <w:rsid w:val="00C35C18"/>
    <w:rsid w:val="00DD1F58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5C18"/>
    <w:rPr>
      <w:color w:val="808080"/>
    </w:rPr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53CB498381C4FB8AC83748C79BC83A0">
    <w:name w:val="853CB498381C4FB8AC83748C79BC83A0"/>
    <w:rsid w:val="00773E3B"/>
  </w:style>
  <w:style w:type="paragraph" w:customStyle="1" w:styleId="DC2D27B30B9340938201465F88867B92">
    <w:name w:val="DC2D27B30B9340938201465F88867B92"/>
    <w:rsid w:val="00773E3B"/>
  </w:style>
  <w:style w:type="paragraph" w:customStyle="1" w:styleId="A6EED8848A334B3E9746FE4D7DF2BE32">
    <w:name w:val="A6EED8848A334B3E9746FE4D7DF2BE32"/>
    <w:rsid w:val="00773E3B"/>
  </w:style>
  <w:style w:type="paragraph" w:customStyle="1" w:styleId="7A292B0E23BE485085D4FA88663266DB">
    <w:name w:val="7A292B0E23BE485085D4FA88663266DB"/>
    <w:rsid w:val="00773E3B"/>
  </w:style>
  <w:style w:type="paragraph" w:customStyle="1" w:styleId="FBC087EEC93D44CB93CA2705FF171E43">
    <w:name w:val="FBC087EEC93D44CB93CA2705FF171E43"/>
    <w:rsid w:val="00773E3B"/>
  </w:style>
  <w:style w:type="paragraph" w:customStyle="1" w:styleId="5EC9A7A710AA4107816C94D9CAB436C3">
    <w:name w:val="5EC9A7A710AA4107816C94D9CAB436C3"/>
    <w:rsid w:val="00773E3B"/>
  </w:style>
  <w:style w:type="paragraph" w:customStyle="1" w:styleId="DFDC807676EF4210A24D8CBD1288B947">
    <w:name w:val="DFDC807676EF4210A24D8CBD1288B947"/>
    <w:rsid w:val="00773E3B"/>
  </w:style>
  <w:style w:type="paragraph" w:customStyle="1" w:styleId="D9A6A1F462864B5A883932D5182D4892">
    <w:name w:val="D9A6A1F462864B5A883932D5182D4892"/>
    <w:rsid w:val="0042107D"/>
  </w:style>
  <w:style w:type="paragraph" w:customStyle="1" w:styleId="5A65453B0A7643FB98655074BD223B6C">
    <w:name w:val="5A65453B0A7643FB98655074BD223B6C"/>
    <w:rsid w:val="00C35C18"/>
  </w:style>
  <w:style w:type="paragraph" w:customStyle="1" w:styleId="7B5E3C0D8AC340628A21FA30FF869D2E">
    <w:name w:val="7B5E3C0D8AC340628A21FA30FF869D2E"/>
    <w:rsid w:val="00C35C18"/>
  </w:style>
  <w:style w:type="paragraph" w:customStyle="1" w:styleId="BB1EF3C604E94F18A7AF0A852027F600">
    <w:name w:val="BB1EF3C604E94F18A7AF0A852027F600"/>
    <w:rsid w:val="00C35C18"/>
  </w:style>
  <w:style w:type="paragraph" w:customStyle="1" w:styleId="B3C7725A57B5434CB1BE2646AD62FF1B">
    <w:name w:val="B3C7725A57B5434CB1BE2646AD62FF1B"/>
    <w:rsid w:val="00C35C18"/>
  </w:style>
  <w:style w:type="paragraph" w:customStyle="1" w:styleId="621FFAB3B85C45068B161B86000C0390">
    <w:name w:val="621FFAB3B85C45068B161B86000C0390"/>
    <w:rsid w:val="00C3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8ad10f1eac45fc5bce5b384c14a3a697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6316257aadd18b66b2cad06b5c5dad02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8750C-DAA7-464B-B886-2113072DA794}"/>
</file>

<file path=customXml/itemProps2.xml><?xml version="1.0" encoding="utf-8"?>
<ds:datastoreItem xmlns:ds="http://schemas.openxmlformats.org/officeDocument/2006/customXml" ds:itemID="{B627D837-8211-4D47-BD35-D1CC4603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7A534-7DDB-4409-BA17-954B70EED472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3</cp:revision>
  <cp:lastPrinted>2019-06-17T22:56:00Z</cp:lastPrinted>
  <dcterms:created xsi:type="dcterms:W3CDTF">2024-03-24T16:20:00Z</dcterms:created>
  <dcterms:modified xsi:type="dcterms:W3CDTF">2024-03-26T17:18:00Z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1027000</vt:r8>
  </property>
  <property fmtid="{D5CDD505-2E9C-101B-9397-08002B2CF9AE}" pid="4" name="MediaServiceImageTags">
    <vt:lpwstr/>
  </property>
</Properties>
</file>